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FDAB9" w14:textId="77777777" w:rsidR="00F205C8" w:rsidRDefault="001A78CC" w:rsidP="001A78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Gas Exchange in Insects</w:t>
      </w:r>
    </w:p>
    <w:p w14:paraId="5996CC8A" w14:textId="28B8DD72" w:rsidR="001A78CC" w:rsidRPr="00900FEC" w:rsidRDefault="00F51A50" w:rsidP="00900FE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190B1" wp14:editId="098E0740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715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2FF62" w14:textId="234C015B" w:rsidR="00F51A50" w:rsidRPr="00F51A50" w:rsidRDefault="00900FEC">
                            <w:r>
                              <w:t xml:space="preserve">Air, close, </w:t>
                            </w:r>
                            <w:r w:rsidR="00F51A50">
                              <w:t xml:space="preserve">Tracheae, oxygen, cuticle, open, </w:t>
                            </w:r>
                            <w:proofErr w:type="spellStart"/>
                            <w:r w:rsidR="00F51A50">
                              <w:t>tracheoles</w:t>
                            </w:r>
                            <w:proofErr w:type="spellEnd"/>
                            <w:r w:rsidR="00F51A50">
                              <w:t>, walls, gases, CO</w:t>
                            </w:r>
                            <w:r w:rsidR="00F51A50">
                              <w:rPr>
                                <w:vertAlign w:val="subscript"/>
                              </w:rPr>
                              <w:t>2</w:t>
                            </w:r>
                            <w:r w:rsidR="00F51A50">
                              <w:t xml:space="preserve">, spiracles, opposite, internal muscles, abdomen, contractions, </w:t>
                            </w:r>
                            <w:proofErr w:type="spellStart"/>
                            <w:r w:rsidR="00F51A50">
                              <w:t>haemolymph</w:t>
                            </w:r>
                            <w:proofErr w:type="spellEnd"/>
                            <w:r w:rsidR="00F51A50">
                              <w:t>, O</w:t>
                            </w:r>
                            <w:r w:rsidR="00F51A50">
                              <w:rPr>
                                <w:vertAlign w:val="subscript"/>
                              </w:rPr>
                              <w:t>2</w:t>
                            </w:r>
                            <w:r w:rsidR="00F51A50">
                              <w:t xml:space="preserve">, </w:t>
                            </w:r>
                            <w:r>
                              <w:t>internal muscles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.9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/JssCAAAO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" filled="f" stroked="f">
                <v:textbox>
                  <w:txbxContent>
                    <w:p w14:paraId="2102FF62" w14:textId="234C015B" w:rsidR="00F51A50" w:rsidRPr="00F51A50" w:rsidRDefault="00900FEC">
                      <w:r>
                        <w:t xml:space="preserve">Air, close, </w:t>
                      </w:r>
                      <w:r w:rsidR="00F51A50">
                        <w:t xml:space="preserve">Tracheae, oxygen, cuticle, open, </w:t>
                      </w:r>
                      <w:proofErr w:type="spellStart"/>
                      <w:r w:rsidR="00F51A50">
                        <w:t>tracheoles</w:t>
                      </w:r>
                      <w:proofErr w:type="spellEnd"/>
                      <w:r w:rsidR="00F51A50">
                        <w:t>, walls, gases, CO</w:t>
                      </w:r>
                      <w:r w:rsidR="00F51A50">
                        <w:rPr>
                          <w:vertAlign w:val="subscript"/>
                        </w:rPr>
                        <w:t>2</w:t>
                      </w:r>
                      <w:r w:rsidR="00F51A50">
                        <w:t xml:space="preserve">, spiracles, opposite, internal muscles, abdomen, contractions, </w:t>
                      </w:r>
                      <w:proofErr w:type="spellStart"/>
                      <w:r w:rsidR="00F51A50">
                        <w:t>haemolymph</w:t>
                      </w:r>
                      <w:proofErr w:type="spellEnd"/>
                      <w:r w:rsidR="00F51A50">
                        <w:t>, O</w:t>
                      </w:r>
                      <w:r w:rsidR="00F51A50">
                        <w:rPr>
                          <w:vertAlign w:val="subscript"/>
                        </w:rPr>
                        <w:t>2</w:t>
                      </w:r>
                      <w:r w:rsidR="00F51A50">
                        <w:t xml:space="preserve">, </w:t>
                      </w:r>
                      <w:r>
                        <w:t>internal muscles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1A21A" w14:textId="77777777" w:rsidR="001A78CC" w:rsidRDefault="001A78CC" w:rsidP="001A78CC">
      <w:pPr>
        <w:rPr>
          <w:sz w:val="28"/>
          <w:szCs w:val="28"/>
        </w:rPr>
      </w:pPr>
      <w:bookmarkStart w:id="0" w:name="_GoBack"/>
      <w:bookmarkEnd w:id="0"/>
    </w:p>
    <w:p w14:paraId="0FA0B367" w14:textId="1751596A" w:rsidR="0010778C" w:rsidRPr="00F51A50" w:rsidRDefault="007A1DBB" w:rsidP="00AE28BD">
      <w:pPr>
        <w:spacing w:line="360" w:lineRule="auto"/>
      </w:pPr>
      <w:r w:rsidRPr="00F51A50">
        <w:t xml:space="preserve">The breathing tubes or </w:t>
      </w:r>
      <w:r w:rsidR="00900FEC">
        <w:rPr>
          <w:color w:val="FF0000"/>
        </w:rPr>
        <w:t>tracheae</w:t>
      </w:r>
      <w:r w:rsidRPr="00F51A50">
        <w:t xml:space="preserve"> make up a branching s</w:t>
      </w:r>
      <w:r w:rsidR="00900FEC">
        <w:t xml:space="preserve">ystem </w:t>
      </w:r>
      <w:proofErr w:type="gramStart"/>
      <w:r w:rsidR="00900FEC">
        <w:t xml:space="preserve">carrying  </w:t>
      </w:r>
      <w:r w:rsidR="00900FEC">
        <w:rPr>
          <w:color w:val="FF0000"/>
        </w:rPr>
        <w:t>oxygen</w:t>
      </w:r>
      <w:proofErr w:type="gramEnd"/>
      <w:r w:rsidR="00900FEC">
        <w:rPr>
          <w:color w:val="FF0000"/>
        </w:rPr>
        <w:t xml:space="preserve"> </w:t>
      </w:r>
      <w:r w:rsidRPr="00F51A50">
        <w:t>from the atmosphere to all parts of the insect’s body.  They are lined with a t</w:t>
      </w:r>
      <w:r w:rsidR="00900FEC">
        <w:t xml:space="preserve">hin layer </w:t>
      </w:r>
      <w:proofErr w:type="gramStart"/>
      <w:r w:rsidR="00900FEC">
        <w:t xml:space="preserve">of  </w:t>
      </w:r>
      <w:r w:rsidR="00900FEC">
        <w:rPr>
          <w:color w:val="FF0000"/>
        </w:rPr>
        <w:t>cuticle</w:t>
      </w:r>
      <w:proofErr w:type="gramEnd"/>
      <w:r w:rsidRPr="00F51A50">
        <w:t xml:space="preserve">, thickened in spiral bands, this thickening keeps them </w:t>
      </w:r>
      <w:r w:rsidR="00900FEC">
        <w:rPr>
          <w:color w:val="FF0000"/>
        </w:rPr>
        <w:t xml:space="preserve">open </w:t>
      </w:r>
      <w:r w:rsidRPr="00F51A50">
        <w:t>against the internal pressure of the body</w:t>
      </w:r>
      <w:r w:rsidR="00900FEC">
        <w:t xml:space="preserve"> fluids.  The </w:t>
      </w:r>
      <w:r w:rsidR="00900FEC">
        <w:rPr>
          <w:color w:val="FF0000"/>
        </w:rPr>
        <w:t xml:space="preserve">tracheae </w:t>
      </w:r>
      <w:r w:rsidRPr="00F51A50">
        <w:t>branch repeatedly until they end in ver</w:t>
      </w:r>
      <w:r w:rsidR="00900FEC">
        <w:t xml:space="preserve">y fine tubes or </w:t>
      </w:r>
      <w:proofErr w:type="spellStart"/>
      <w:r w:rsidR="00900FEC" w:rsidRPr="00900FEC">
        <w:rPr>
          <w:color w:val="FF0000"/>
        </w:rPr>
        <w:t>tracheoles</w:t>
      </w:r>
      <w:proofErr w:type="spellEnd"/>
      <w:r w:rsidR="00900FEC">
        <w:t>,</w:t>
      </w:r>
      <w:r w:rsidRPr="00F51A50">
        <w:t xml:space="preserve"> which penetrate the tissues of the body. </w:t>
      </w:r>
      <w:r w:rsidR="00900FEC">
        <w:t xml:space="preserve"> The </w:t>
      </w:r>
      <w:r w:rsidR="00900FEC" w:rsidRPr="00900FEC">
        <w:rPr>
          <w:color w:val="FF0000"/>
        </w:rPr>
        <w:t>walls</w:t>
      </w:r>
      <w:r w:rsidR="00900FEC">
        <w:t xml:space="preserve"> </w:t>
      </w:r>
      <w:r w:rsidRPr="00F51A50">
        <w:t xml:space="preserve">of the tracheae and </w:t>
      </w:r>
      <w:proofErr w:type="spellStart"/>
      <w:r w:rsidRPr="00F51A50">
        <w:t>tracheo</w:t>
      </w:r>
      <w:r w:rsidR="00F51A50" w:rsidRPr="00F51A50">
        <w:t>les</w:t>
      </w:r>
      <w:proofErr w:type="spellEnd"/>
      <w:r w:rsidR="00F51A50" w:rsidRPr="00F51A50">
        <w:t xml:space="preserve"> are permeable to</w:t>
      </w:r>
      <w:r w:rsidR="00900FEC">
        <w:t xml:space="preserve"> </w:t>
      </w:r>
      <w:r w:rsidR="00900FEC" w:rsidRPr="00900FEC">
        <w:rPr>
          <w:color w:val="FF0000"/>
        </w:rPr>
        <w:t>gases</w:t>
      </w:r>
      <w:r w:rsidR="00F51A50" w:rsidRPr="00F51A50">
        <w:t xml:space="preserve">, oxygen can diffuse through them to reach the cells and </w:t>
      </w:r>
      <w:r w:rsidR="00900FEC">
        <w:rPr>
          <w:color w:val="FF0000"/>
        </w:rPr>
        <w:t xml:space="preserve">carbon dioxide </w:t>
      </w:r>
      <w:r w:rsidR="00F51A50" w:rsidRPr="00F51A50">
        <w:t>can diffuse in the reverse direction into the tubes.</w:t>
      </w:r>
    </w:p>
    <w:p w14:paraId="0B506D11" w14:textId="77777777" w:rsidR="00F51A50" w:rsidRPr="00F51A50" w:rsidRDefault="00F51A50" w:rsidP="00AE28BD">
      <w:pPr>
        <w:spacing w:line="360" w:lineRule="auto"/>
      </w:pPr>
    </w:p>
    <w:p w14:paraId="49A26517" w14:textId="523EF147" w:rsidR="00F51A50" w:rsidRPr="00F51A50" w:rsidRDefault="00F51A50" w:rsidP="00AE28BD">
      <w:pPr>
        <w:spacing w:line="360" w:lineRule="auto"/>
      </w:pPr>
      <w:r w:rsidRPr="00F51A50">
        <w:t xml:space="preserve">The </w:t>
      </w:r>
      <w:r w:rsidR="00900FEC">
        <w:rPr>
          <w:color w:val="FF0000"/>
        </w:rPr>
        <w:t>tracheae</w:t>
      </w:r>
      <w:r w:rsidR="00900FEC" w:rsidRPr="00F51A50">
        <w:t xml:space="preserve"> </w:t>
      </w:r>
      <w:r w:rsidRPr="00F51A50">
        <w:t>open to the atmosphere by pores called</w:t>
      </w:r>
      <w:r w:rsidR="00900FEC">
        <w:t xml:space="preserve"> </w:t>
      </w:r>
      <w:r w:rsidR="00900FEC">
        <w:rPr>
          <w:color w:val="FF0000"/>
        </w:rPr>
        <w:t>spiracles</w:t>
      </w:r>
      <w:r w:rsidRPr="00F51A50">
        <w:t>.  Often the</w:t>
      </w:r>
      <w:r w:rsidR="00900FEC">
        <w:t xml:space="preserve">re is </w:t>
      </w:r>
      <w:proofErr w:type="gramStart"/>
      <w:r w:rsidR="00900FEC">
        <w:t xml:space="preserve">one  </w:t>
      </w:r>
      <w:r w:rsidR="00900FEC">
        <w:rPr>
          <w:color w:val="FF0000"/>
        </w:rPr>
        <w:t>spiracles</w:t>
      </w:r>
      <w:proofErr w:type="gramEnd"/>
      <w:r w:rsidR="00900FEC" w:rsidRPr="00F51A50">
        <w:t xml:space="preserve"> </w:t>
      </w:r>
      <w:r w:rsidRPr="00F51A50">
        <w:t xml:space="preserve">on each side of every segment of the body, but in some insects there are only one or two on either side.  The entrance to the </w:t>
      </w:r>
      <w:r w:rsidR="00900FEC">
        <w:rPr>
          <w:color w:val="FF0000"/>
        </w:rPr>
        <w:t>spiracle</w:t>
      </w:r>
      <w:r w:rsidR="00900FEC">
        <w:rPr>
          <w:color w:val="FF0000"/>
        </w:rPr>
        <w:t xml:space="preserve"> </w:t>
      </w:r>
      <w:r w:rsidR="00900FEC">
        <w:t xml:space="preserve">is usually supplied with a </w:t>
      </w:r>
      <w:proofErr w:type="gramStart"/>
      <w:r w:rsidR="00900FEC">
        <w:rPr>
          <w:color w:val="FF0000"/>
        </w:rPr>
        <w:t>muscle</w:t>
      </w:r>
      <w:r w:rsidRPr="00F51A50">
        <w:t xml:space="preserve"> which</w:t>
      </w:r>
      <w:proofErr w:type="gramEnd"/>
      <w:r w:rsidRPr="00F51A50">
        <w:t xml:space="preserve"> enable it to open and close.  The spiracles</w:t>
      </w:r>
      <w:r w:rsidR="00900FEC">
        <w:t xml:space="preserve"> </w:t>
      </w:r>
      <w:r w:rsidR="00900FEC">
        <w:rPr>
          <w:color w:val="FF0000"/>
        </w:rPr>
        <w:t xml:space="preserve">close </w:t>
      </w:r>
      <w:r w:rsidRPr="00F51A50">
        <w:t xml:space="preserve">when the insect is not active and therefore needs little </w:t>
      </w:r>
      <w:r w:rsidR="00900FEC">
        <w:rPr>
          <w:color w:val="FF0000"/>
        </w:rPr>
        <w:t xml:space="preserve">oxygen </w:t>
      </w:r>
      <w:r w:rsidRPr="00F51A50">
        <w:t>and this closur</w:t>
      </w:r>
      <w:r w:rsidR="00900FEC">
        <w:t xml:space="preserve">e helps to reduce the loss of </w:t>
      </w:r>
      <w:r w:rsidR="00900FEC">
        <w:rPr>
          <w:color w:val="FF0000"/>
        </w:rPr>
        <w:t xml:space="preserve">water </w:t>
      </w:r>
      <w:r w:rsidRPr="00F51A50">
        <w:t xml:space="preserve">by evaporation from the internal tissues.  </w:t>
      </w:r>
    </w:p>
    <w:p w14:paraId="230F2A0C" w14:textId="79AC5EAD" w:rsidR="0010778C" w:rsidRPr="001A78CC" w:rsidRDefault="0010778C" w:rsidP="00AE28BD">
      <w:pPr>
        <w:spacing w:line="360" w:lineRule="auto"/>
        <w:rPr>
          <w:sz w:val="28"/>
          <w:szCs w:val="28"/>
        </w:rPr>
      </w:pPr>
      <w:r w:rsidRPr="00F51A50">
        <w:t>The movement of oxygen from the atmosphere through the breathing tubes to the tissues and of carbon dioxide in the</w:t>
      </w:r>
      <w:r w:rsidR="00900FEC">
        <w:t xml:space="preserve"> </w:t>
      </w:r>
      <w:r w:rsidR="00900FEC">
        <w:rPr>
          <w:color w:val="FF0000"/>
        </w:rPr>
        <w:t>opposite</w:t>
      </w:r>
      <w:r w:rsidR="00900FEC">
        <w:t xml:space="preserve"> </w:t>
      </w:r>
      <w:proofErr w:type="gramStart"/>
      <w:r w:rsidRPr="00F51A50">
        <w:t>direction,</w:t>
      </w:r>
      <w:proofErr w:type="gramEnd"/>
      <w:r w:rsidRPr="00F51A50">
        <w:t xml:space="preserve"> can be accounted for by simple diffusion.  In active insects however there is often a ventilation process, which exchanges up to 60% of the air in the tracheal system.  Ventilation is brought about by rhythmic </w:t>
      </w:r>
      <w:r w:rsidR="00900FEC">
        <w:rPr>
          <w:color w:val="FF0000"/>
        </w:rPr>
        <w:t>contractions</w:t>
      </w:r>
      <w:r w:rsidRPr="00F51A50">
        <w:t xml:space="preserve"> of the abdomen, produced by the contraction and relaxation of the </w:t>
      </w:r>
      <w:r w:rsidR="00900FEC">
        <w:rPr>
          <w:color w:val="FF0000"/>
        </w:rPr>
        <w:t xml:space="preserve">internal muscles </w:t>
      </w:r>
      <w:r w:rsidR="007A1DBB" w:rsidRPr="00F51A50">
        <w:t>The compression of the abdomen brings about a rise in pressure in the</w:t>
      </w:r>
      <w:r w:rsidR="00900FEC">
        <w:t xml:space="preserve"> </w:t>
      </w:r>
      <w:proofErr w:type="spellStart"/>
      <w:r w:rsidR="00900FEC">
        <w:rPr>
          <w:color w:val="FF0000"/>
        </w:rPr>
        <w:t>haemolymph</w:t>
      </w:r>
      <w:proofErr w:type="spellEnd"/>
      <w:r w:rsidR="007A1DBB" w:rsidRPr="00F51A50">
        <w:t xml:space="preserve">, which squeezes </w:t>
      </w:r>
      <w:proofErr w:type="gramStart"/>
      <w:r w:rsidR="007A1DBB" w:rsidRPr="00F51A50">
        <w:t xml:space="preserve">the  </w:t>
      </w:r>
      <w:r w:rsidR="00900FEC">
        <w:rPr>
          <w:color w:val="FF0000"/>
        </w:rPr>
        <w:t>tracheae</w:t>
      </w:r>
      <w:proofErr w:type="gramEnd"/>
      <w:r w:rsidR="00900FEC">
        <w:rPr>
          <w:color w:val="FF0000"/>
        </w:rPr>
        <w:t xml:space="preserve"> </w:t>
      </w:r>
      <w:r w:rsidR="00900FEC">
        <w:t xml:space="preserve">along their length like a concertina, expelling air from them through the </w:t>
      </w:r>
      <w:r w:rsidR="00900FEC">
        <w:rPr>
          <w:color w:val="FF0000"/>
        </w:rPr>
        <w:t xml:space="preserve">spiracles.  </w:t>
      </w:r>
      <w:r w:rsidR="007A1DBB" w:rsidRPr="00F51A50">
        <w:t xml:space="preserve"> When the mus</w:t>
      </w:r>
      <w:r w:rsidR="00900FEC">
        <w:t xml:space="preserve">cles relax, the </w:t>
      </w:r>
      <w:r w:rsidR="00900FEC">
        <w:rPr>
          <w:color w:val="FF0000"/>
        </w:rPr>
        <w:t xml:space="preserve">abdomen </w:t>
      </w:r>
      <w:proofErr w:type="spellStart"/>
      <w:r w:rsidR="007A1DBB" w:rsidRPr="00F51A50">
        <w:t>spings</w:t>
      </w:r>
      <w:proofErr w:type="spellEnd"/>
      <w:r w:rsidR="007A1DBB" w:rsidRPr="00F51A50">
        <w:t xml:space="preserve"> back into shape, and the trachea</w:t>
      </w:r>
      <w:r w:rsidR="007A1DBB">
        <w:rPr>
          <w:sz w:val="28"/>
          <w:szCs w:val="28"/>
        </w:rPr>
        <w:t xml:space="preserve"> </w:t>
      </w:r>
      <w:r w:rsidR="007A1DBB" w:rsidRPr="00900FEC">
        <w:t>expand</w:t>
      </w:r>
      <w:r w:rsidR="007A1DBB">
        <w:rPr>
          <w:sz w:val="28"/>
          <w:szCs w:val="28"/>
        </w:rPr>
        <w:t xml:space="preserve"> </w:t>
      </w:r>
      <w:r w:rsidR="007A1DBB" w:rsidRPr="00F51A50">
        <w:t>and draw in</w:t>
      </w:r>
      <w:r w:rsidR="00900FEC">
        <w:t xml:space="preserve"> </w:t>
      </w:r>
      <w:r w:rsidR="00900FEC">
        <w:rPr>
          <w:color w:val="FF0000"/>
        </w:rPr>
        <w:t>air.</w:t>
      </w:r>
      <w:r w:rsidR="007A1DBB">
        <w:rPr>
          <w:sz w:val="28"/>
          <w:szCs w:val="28"/>
        </w:rPr>
        <w:t xml:space="preserve"> </w:t>
      </w:r>
    </w:p>
    <w:sectPr w:rsidR="0010778C" w:rsidRPr="001A78CC" w:rsidSect="00F51A50"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CC"/>
    <w:rsid w:val="0010778C"/>
    <w:rsid w:val="001A78CC"/>
    <w:rsid w:val="00246145"/>
    <w:rsid w:val="007A1DBB"/>
    <w:rsid w:val="00900FEC"/>
    <w:rsid w:val="00AE28BD"/>
    <w:rsid w:val="00F205C8"/>
    <w:rsid w:val="00F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62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Jopson</dc:creator>
  <cp:keywords/>
  <dc:description/>
  <cp:lastModifiedBy>Vicki Jopson</cp:lastModifiedBy>
  <cp:revision>2</cp:revision>
  <dcterms:created xsi:type="dcterms:W3CDTF">2014-05-12T04:43:00Z</dcterms:created>
  <dcterms:modified xsi:type="dcterms:W3CDTF">2014-05-12T04:43:00Z</dcterms:modified>
</cp:coreProperties>
</file>